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2246"/>
        <w:gridCol w:w="1802"/>
        <w:gridCol w:w="1799"/>
        <w:gridCol w:w="1830"/>
      </w:tblGrid>
      <w:tr w:rsidR="002B1B74">
        <w:tc>
          <w:tcPr>
            <w:tcW w:w="1390" w:type="dxa"/>
          </w:tcPr>
          <w:p w:rsidR="002B1B74" w:rsidRDefault="002B1B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Dokument nr</w:t>
            </w:r>
          </w:p>
          <w:p w:rsidR="002B1B74" w:rsidRDefault="002B1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NYS-SS-05</w:t>
            </w:r>
          </w:p>
        </w:tc>
        <w:tc>
          <w:tcPr>
            <w:tcW w:w="7820" w:type="dxa"/>
            <w:gridSpan w:val="4"/>
            <w:shd w:val="clear" w:color="auto" w:fill="E0E0E0"/>
          </w:tcPr>
          <w:p w:rsidR="002B1B74" w:rsidRDefault="002B1B74">
            <w:pPr>
              <w:pStyle w:val="Overskrift1"/>
              <w:spacing w:before="120" w:after="120"/>
              <w:rPr>
                <w:sz w:val="36"/>
              </w:rPr>
            </w:pPr>
            <w:r>
              <w:rPr>
                <w:sz w:val="36"/>
              </w:rPr>
              <w:t>NORSK YRKESHYGIENISK SERTIFISERING</w:t>
            </w:r>
          </w:p>
        </w:tc>
      </w:tr>
      <w:tr w:rsidR="002B1B74">
        <w:tc>
          <w:tcPr>
            <w:tcW w:w="7368" w:type="dxa"/>
            <w:gridSpan w:val="4"/>
          </w:tcPr>
          <w:p w:rsidR="002B1B74" w:rsidRDefault="002B1B74" w:rsidP="002B1B74">
            <w:pPr>
              <w:pStyle w:val="Overskrift1"/>
              <w:spacing w:before="120"/>
            </w:pPr>
            <w:r>
              <w:t>Oppmeldingsskjema for skriftlig eksamen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1B74" w:rsidRDefault="002B1B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Revisjon nr. </w:t>
            </w:r>
            <w:r w:rsidR="00E04512">
              <w:rPr>
                <w:rFonts w:ascii="Arial" w:hAnsi="Arial" w:cs="Arial"/>
                <w:sz w:val="20"/>
              </w:rPr>
              <w:t>3</w:t>
            </w:r>
          </w:p>
        </w:tc>
      </w:tr>
      <w:tr w:rsidR="002B1B74"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2B1B74" w:rsidRDefault="002B1B74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  <w:tcBorders>
              <w:left w:val="nil"/>
              <w:bottom w:val="nil"/>
              <w:right w:val="nil"/>
            </w:tcBorders>
          </w:tcPr>
          <w:p w:rsidR="002B1B74" w:rsidRDefault="002B1B7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2B1B74" w:rsidRDefault="002B1B7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2B1B74" w:rsidRDefault="002B1B7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E0E0E0"/>
          </w:tcPr>
          <w:p w:rsidR="002B1B74" w:rsidRDefault="002B1B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Løpenummer i NYS:</w:t>
            </w:r>
          </w:p>
          <w:p w:rsidR="002B1B74" w:rsidRDefault="002B1B74">
            <w:pPr>
              <w:rPr>
                <w:rFonts w:ascii="Arial" w:hAnsi="Arial" w:cs="Arial"/>
                <w:sz w:val="16"/>
              </w:rPr>
            </w:pPr>
          </w:p>
        </w:tc>
      </w:tr>
    </w:tbl>
    <w:p w:rsidR="002B1B74" w:rsidRDefault="002B1B74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2B1B74" w:rsidRDefault="002B1B74">
      <w:pPr>
        <w:pStyle w:val="Overskrift3"/>
        <w:rPr>
          <w:sz w:val="28"/>
        </w:rPr>
      </w:pPr>
      <w:r>
        <w:rPr>
          <w:sz w:val="28"/>
        </w:rPr>
        <w:t>1. Generelle opplysninger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3"/>
        <w:gridCol w:w="2977"/>
      </w:tblGrid>
      <w:tr w:rsidR="00C135B4" w:rsidTr="00992513">
        <w:tc>
          <w:tcPr>
            <w:tcW w:w="6307" w:type="dxa"/>
            <w:gridSpan w:val="2"/>
          </w:tcPr>
          <w:p w:rsidR="00C135B4" w:rsidRDefault="00C135B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Navn:</w:t>
            </w:r>
          </w:p>
          <w:p w:rsidR="00C135B4" w:rsidRDefault="00C135B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135B4" w:rsidRDefault="00C135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</w:tcPr>
          <w:p w:rsidR="00C135B4" w:rsidRDefault="00C135B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Fødselsdato:</w:t>
            </w:r>
          </w:p>
          <w:p w:rsidR="00407DE3" w:rsidRDefault="00407DE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07DE3" w:rsidRDefault="00407DE3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</w:p>
        </w:tc>
      </w:tr>
      <w:tr w:rsidR="002B1B74">
        <w:tc>
          <w:tcPr>
            <w:tcW w:w="2764" w:type="dxa"/>
          </w:tcPr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Gateadresse (hjem):</w:t>
            </w:r>
          </w:p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D5ACD" w:rsidRDefault="007D5A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3" w:type="dxa"/>
          </w:tcPr>
          <w:p w:rsidR="002B1B74" w:rsidRDefault="002B1B74">
            <w:pPr>
              <w:pStyle w:val="Overskrift2"/>
            </w:pPr>
            <w:proofErr w:type="gramStart"/>
            <w:r>
              <w:t xml:space="preserve">Postnr:   </w:t>
            </w:r>
            <w:proofErr w:type="gramEnd"/>
            <w:r>
              <w:t xml:space="preserve">         Sted:             </w:t>
            </w:r>
          </w:p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</w:tcPr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 / e-post:</w:t>
            </w:r>
          </w:p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D5ACD" w:rsidTr="00C135B4">
        <w:tc>
          <w:tcPr>
            <w:tcW w:w="9284" w:type="dxa"/>
            <w:gridSpan w:val="3"/>
          </w:tcPr>
          <w:p w:rsidR="007D5ACD" w:rsidRDefault="007D5ACD" w:rsidP="00C135B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Arbeidsgiver:</w:t>
            </w:r>
          </w:p>
          <w:p w:rsidR="007D5ACD" w:rsidRDefault="007D5ACD" w:rsidP="00C135B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D5ACD" w:rsidRDefault="007D5ACD" w:rsidP="00C135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1B74">
        <w:tc>
          <w:tcPr>
            <w:tcW w:w="2764" w:type="dxa"/>
          </w:tcPr>
          <w:p w:rsidR="002B1B74" w:rsidRDefault="007D5A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Firmaadresse</w:t>
            </w:r>
            <w:r w:rsidR="002B1B74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E5AA0" w:rsidRDefault="006E5A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3" w:type="dxa"/>
          </w:tcPr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 xml:space="preserve">Postnr: 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        Sted:             </w:t>
            </w:r>
          </w:p>
        </w:tc>
        <w:tc>
          <w:tcPr>
            <w:tcW w:w="2977" w:type="dxa"/>
          </w:tcPr>
          <w:p w:rsidR="002B1B74" w:rsidRDefault="002B1B74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Telefon / e-post:</w:t>
            </w:r>
          </w:p>
          <w:p w:rsidR="002B1B74" w:rsidRDefault="002B1B74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  <w:p w:rsidR="002B1B74" w:rsidRDefault="002B1B74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2B1B74">
        <w:tc>
          <w:tcPr>
            <w:tcW w:w="9284" w:type="dxa"/>
            <w:gridSpan w:val="3"/>
          </w:tcPr>
          <w:p w:rsidR="002B1B74" w:rsidRDefault="006E5AA0" w:rsidP="007D5ACD">
            <w:pPr>
              <w:tabs>
                <w:tab w:val="left" w:pos="3686"/>
                <w:tab w:val="left" w:pos="680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</w:t>
            </w:r>
            <w:r w:rsidR="002B1B74">
              <w:rPr>
                <w:rFonts w:ascii="Arial" w:hAnsi="Arial" w:cs="Arial"/>
                <w:b/>
                <w:bCs/>
                <w:sz w:val="20"/>
              </w:rPr>
              <w:t xml:space="preserve">orrespondanse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ønskes </w:t>
            </w:r>
            <w:r w:rsidR="002B1B74">
              <w:rPr>
                <w:rFonts w:ascii="Arial" w:hAnsi="Arial" w:cs="Arial"/>
                <w:b/>
                <w:bCs/>
                <w:sz w:val="20"/>
              </w:rPr>
              <w:t>til</w:t>
            </w:r>
            <w:r>
              <w:rPr>
                <w:rFonts w:ascii="Arial" w:hAnsi="Arial" w:cs="Arial"/>
              </w:rPr>
              <w:tab/>
            </w:r>
            <w:proofErr w:type="gramStart"/>
            <w:r w:rsidR="002B1B74">
              <w:rPr>
                <w:rFonts w:ascii="Arial" w:hAnsi="Arial" w:cs="Arial"/>
                <w:b/>
                <w:bCs/>
                <w:sz w:val="20"/>
              </w:rPr>
              <w:t>Hjemadresse:  (</w:t>
            </w:r>
            <w:proofErr w:type="gramEnd"/>
            <w:r w:rsidR="002B1B74">
              <w:rPr>
                <w:rFonts w:ascii="Arial" w:hAnsi="Arial" w:cs="Arial"/>
                <w:b/>
                <w:bCs/>
                <w:sz w:val="20"/>
              </w:rPr>
              <w:t xml:space="preserve">   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2B1B74">
              <w:rPr>
                <w:rFonts w:ascii="Arial" w:hAnsi="Arial" w:cs="Arial"/>
                <w:b/>
                <w:bCs/>
                <w:sz w:val="20"/>
              </w:rPr>
              <w:t>Firmaadresse: (   )</w:t>
            </w:r>
          </w:p>
        </w:tc>
      </w:tr>
      <w:tr w:rsidR="006E5AA0" w:rsidTr="006E5AA0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0" w:rsidRDefault="006E5AA0" w:rsidP="007D5ACD">
            <w:pPr>
              <w:tabs>
                <w:tab w:val="left" w:pos="3686"/>
                <w:tab w:val="left" w:pos="680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Faktura </w:t>
            </w:r>
            <w:r w:rsidR="0003632A">
              <w:rPr>
                <w:rFonts w:ascii="Arial" w:hAnsi="Arial" w:cs="Arial"/>
                <w:b/>
                <w:bCs/>
                <w:sz w:val="20"/>
              </w:rPr>
              <w:t>sendes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til</w:t>
            </w:r>
            <w:r w:rsidRPr="006E5AA0">
              <w:rPr>
                <w:rFonts w:ascii="Arial" w:hAnsi="Arial" w:cs="Arial"/>
                <w:b/>
                <w:bCs/>
                <w:sz w:val="20"/>
              </w:rPr>
              <w:tab/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Hjemadresse: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  )</w:t>
            </w:r>
            <w:r w:rsidRPr="006E5AA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E5AA0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Firmaadresse: (   )</w:t>
            </w:r>
          </w:p>
        </w:tc>
      </w:tr>
    </w:tbl>
    <w:p w:rsidR="007D5ACD" w:rsidRDefault="007D5ACD">
      <w:pPr>
        <w:rPr>
          <w:rFonts w:ascii="Arial" w:hAnsi="Arial" w:cs="Arial"/>
        </w:rPr>
      </w:pPr>
    </w:p>
    <w:p w:rsidR="002B1B74" w:rsidRDefault="002B1B74" w:rsidP="002B1B74">
      <w:pPr>
        <w:pStyle w:val="Overskrift3"/>
      </w:pPr>
      <w:r>
        <w:t xml:space="preserve">2. </w:t>
      </w:r>
      <w:proofErr w:type="spellStart"/>
      <w:r>
        <w:t>Utdannning</w:t>
      </w:r>
      <w:proofErr w:type="spellEnd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827"/>
        <w:gridCol w:w="1559"/>
      </w:tblGrid>
      <w:tr w:rsidR="002B1B74">
        <w:tc>
          <w:tcPr>
            <w:tcW w:w="3898" w:type="dxa"/>
          </w:tcPr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Grunnutdanning</w:t>
            </w:r>
          </w:p>
        </w:tc>
        <w:tc>
          <w:tcPr>
            <w:tcW w:w="3827" w:type="dxa"/>
          </w:tcPr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Fagretning</w:t>
            </w:r>
          </w:p>
        </w:tc>
        <w:tc>
          <w:tcPr>
            <w:tcW w:w="1559" w:type="dxa"/>
          </w:tcPr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Eksamensår</w:t>
            </w:r>
          </w:p>
        </w:tc>
      </w:tr>
      <w:tr w:rsidR="002B1B74">
        <w:tc>
          <w:tcPr>
            <w:tcW w:w="3898" w:type="dxa"/>
          </w:tcPr>
          <w:p w:rsidR="002B1B74" w:rsidRDefault="002B1B74">
            <w:pPr>
              <w:rPr>
                <w:rFonts w:ascii="Arial" w:hAnsi="Arial" w:cs="Arial"/>
              </w:rPr>
            </w:pPr>
          </w:p>
          <w:p w:rsidR="002B1B74" w:rsidRDefault="002B1B7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B1B74" w:rsidRDefault="002B1B7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B1B74" w:rsidRDefault="002B1B74">
            <w:pPr>
              <w:rPr>
                <w:rFonts w:ascii="Arial" w:hAnsi="Arial" w:cs="Arial"/>
              </w:rPr>
            </w:pPr>
          </w:p>
        </w:tc>
      </w:tr>
      <w:tr w:rsidR="002B1B74">
        <w:tc>
          <w:tcPr>
            <w:tcW w:w="3898" w:type="dxa"/>
          </w:tcPr>
          <w:p w:rsidR="002B1B74" w:rsidRDefault="002B1B74">
            <w:pPr>
              <w:rPr>
                <w:rFonts w:ascii="Arial" w:hAnsi="Arial" w:cs="Arial"/>
              </w:rPr>
            </w:pPr>
          </w:p>
          <w:p w:rsidR="002B1B74" w:rsidRDefault="002B1B7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B1B74" w:rsidRDefault="002B1B7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B1B74" w:rsidRDefault="002B1B74">
            <w:pPr>
              <w:rPr>
                <w:rFonts w:ascii="Arial" w:hAnsi="Arial" w:cs="Arial"/>
              </w:rPr>
            </w:pPr>
          </w:p>
        </w:tc>
      </w:tr>
    </w:tbl>
    <w:p w:rsidR="007D5ACD" w:rsidRDefault="007D5ACD">
      <w:pPr>
        <w:rPr>
          <w:rFonts w:ascii="Arial" w:hAnsi="Arial" w:cs="Arial"/>
          <w:b/>
          <w:bCs/>
          <w:i/>
          <w:iCs/>
        </w:rPr>
      </w:pPr>
    </w:p>
    <w:p w:rsidR="002B1B74" w:rsidRDefault="002B1B74" w:rsidP="002B1B74">
      <w:pPr>
        <w:pStyle w:val="Overskrift3"/>
      </w:pPr>
      <w:r>
        <w:t>3. Melder meg herved opp til følgende eksamen(er)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0"/>
        <w:gridCol w:w="851"/>
        <w:gridCol w:w="1159"/>
        <w:gridCol w:w="1534"/>
      </w:tblGrid>
      <w:tr w:rsidR="002B1B74" w:rsidTr="007D5ACD">
        <w:trPr>
          <w:trHeight w:val="540"/>
        </w:trPr>
        <w:tc>
          <w:tcPr>
            <w:tcW w:w="5790" w:type="dxa"/>
          </w:tcPr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Eksamen avholdes i forbindelse med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NYFs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Årskonferanse:</w:t>
            </w:r>
          </w:p>
        </w:tc>
        <w:tc>
          <w:tcPr>
            <w:tcW w:w="851" w:type="dxa"/>
            <w:shd w:val="clear" w:color="auto" w:fill="auto"/>
          </w:tcPr>
          <w:p w:rsidR="002B1B74" w:rsidRDefault="002B1B74" w:rsidP="002B1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2B1B74" w:rsidRPr="0010165A" w:rsidRDefault="002B1B74" w:rsidP="002B1B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Årstall</w:t>
            </w:r>
          </w:p>
        </w:tc>
        <w:tc>
          <w:tcPr>
            <w:tcW w:w="1159" w:type="dxa"/>
            <w:shd w:val="clear" w:color="auto" w:fill="auto"/>
          </w:tcPr>
          <w:p w:rsidR="002B1B74" w:rsidRDefault="002B1B74" w:rsidP="002B1B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B1B74" w:rsidRDefault="002B1B74" w:rsidP="002B1B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Kryss av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2B1B74" w:rsidRDefault="002B1B7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2B1B74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Ikke skriv her</w:t>
            </w:r>
          </w:p>
        </w:tc>
      </w:tr>
      <w:tr w:rsidR="002B1B74" w:rsidTr="007D5ACD">
        <w:trPr>
          <w:trHeight w:val="465"/>
        </w:trPr>
        <w:tc>
          <w:tcPr>
            <w:tcW w:w="5790" w:type="dxa"/>
          </w:tcPr>
          <w:p w:rsidR="002B1B74" w:rsidRPr="007D5ACD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B1B74" w:rsidRPr="007D5ACD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  <w:r w:rsidRPr="007D5ACD">
              <w:rPr>
                <w:rFonts w:ascii="Arial" w:hAnsi="Arial" w:cs="Arial"/>
                <w:b/>
                <w:bCs/>
                <w:sz w:val="20"/>
              </w:rPr>
              <w:t>NYF-YE-01 Generell yrkeshygiene</w:t>
            </w:r>
          </w:p>
        </w:tc>
        <w:tc>
          <w:tcPr>
            <w:tcW w:w="851" w:type="dxa"/>
            <w:shd w:val="clear" w:color="auto" w:fill="auto"/>
          </w:tcPr>
          <w:p w:rsidR="002B1B74" w:rsidRPr="007D5ACD" w:rsidRDefault="002B1B74" w:rsidP="002B1B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B1B74" w:rsidRPr="007D5ACD" w:rsidRDefault="002B1B74" w:rsidP="002B1B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B1B74" w:rsidRPr="007D5ACD" w:rsidRDefault="002B1B74">
            <w:pPr>
              <w:rPr>
                <w:rFonts w:ascii="Arial" w:hAnsi="Arial" w:cs="Arial"/>
                <w:sz w:val="20"/>
              </w:rPr>
            </w:pPr>
          </w:p>
        </w:tc>
      </w:tr>
      <w:tr w:rsidR="002B1B74" w:rsidTr="007D5ACD">
        <w:trPr>
          <w:trHeight w:val="271"/>
        </w:trPr>
        <w:tc>
          <w:tcPr>
            <w:tcW w:w="5790" w:type="dxa"/>
          </w:tcPr>
          <w:p w:rsidR="002B1B74" w:rsidRPr="007D5ACD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B1B74" w:rsidRPr="007D5ACD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  <w:r w:rsidRPr="007D5ACD">
              <w:rPr>
                <w:rFonts w:ascii="Arial" w:hAnsi="Arial" w:cs="Arial"/>
                <w:b/>
                <w:bCs/>
                <w:sz w:val="20"/>
              </w:rPr>
              <w:t>NYF-YE-02 Kjemiske arbeidsmiljøfaktorer</w:t>
            </w:r>
          </w:p>
        </w:tc>
        <w:tc>
          <w:tcPr>
            <w:tcW w:w="851" w:type="dxa"/>
            <w:shd w:val="clear" w:color="auto" w:fill="auto"/>
          </w:tcPr>
          <w:p w:rsidR="002B1B74" w:rsidRPr="007D5ACD" w:rsidRDefault="002B1B74" w:rsidP="002B1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B1B74" w:rsidRPr="007D5ACD" w:rsidRDefault="002B1B74" w:rsidP="002B1B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B1B74" w:rsidRPr="007D5ACD" w:rsidRDefault="002B1B74">
            <w:pPr>
              <w:rPr>
                <w:rFonts w:ascii="Arial" w:hAnsi="Arial" w:cs="Arial"/>
                <w:sz w:val="20"/>
              </w:rPr>
            </w:pPr>
          </w:p>
        </w:tc>
      </w:tr>
      <w:tr w:rsidR="002B1B74" w:rsidTr="007D5ACD">
        <w:trPr>
          <w:trHeight w:val="480"/>
        </w:trPr>
        <w:tc>
          <w:tcPr>
            <w:tcW w:w="5790" w:type="dxa"/>
          </w:tcPr>
          <w:p w:rsidR="002B1B74" w:rsidRPr="007D5ACD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B1B74" w:rsidRPr="007D5ACD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  <w:r w:rsidRPr="007D5ACD">
              <w:rPr>
                <w:rFonts w:ascii="Arial" w:hAnsi="Arial" w:cs="Arial"/>
                <w:b/>
                <w:bCs/>
                <w:sz w:val="20"/>
              </w:rPr>
              <w:t>NYF-YE-03 Fysiske arbeidsmiljøfaktorer</w:t>
            </w:r>
          </w:p>
        </w:tc>
        <w:tc>
          <w:tcPr>
            <w:tcW w:w="851" w:type="dxa"/>
            <w:shd w:val="clear" w:color="auto" w:fill="auto"/>
          </w:tcPr>
          <w:p w:rsidR="002B1B74" w:rsidRPr="007D5ACD" w:rsidRDefault="002B1B74" w:rsidP="002B1B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B1B74" w:rsidRPr="007D5ACD" w:rsidRDefault="002B1B74" w:rsidP="002B1B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B1B74" w:rsidRPr="007D5ACD" w:rsidRDefault="002B1B74">
            <w:pPr>
              <w:rPr>
                <w:rFonts w:ascii="Arial" w:hAnsi="Arial" w:cs="Arial"/>
                <w:sz w:val="20"/>
              </w:rPr>
            </w:pPr>
          </w:p>
        </w:tc>
      </w:tr>
      <w:tr w:rsidR="002B1B74" w:rsidTr="007D5ACD">
        <w:trPr>
          <w:trHeight w:val="390"/>
        </w:trPr>
        <w:tc>
          <w:tcPr>
            <w:tcW w:w="5790" w:type="dxa"/>
          </w:tcPr>
          <w:p w:rsidR="002B1B74" w:rsidRPr="007D5ACD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B1B74" w:rsidRPr="007D5ACD" w:rsidRDefault="002B1B74">
            <w:pPr>
              <w:rPr>
                <w:rFonts w:ascii="Arial" w:hAnsi="Arial" w:cs="Arial"/>
                <w:b/>
                <w:bCs/>
                <w:sz w:val="20"/>
              </w:rPr>
            </w:pPr>
            <w:r w:rsidRPr="007D5ACD">
              <w:rPr>
                <w:rFonts w:ascii="Arial" w:hAnsi="Arial" w:cs="Arial"/>
                <w:b/>
                <w:bCs/>
                <w:sz w:val="20"/>
              </w:rPr>
              <w:t>NYF-YE-04 Biologiske arbeidsmiljøfaktorer</w:t>
            </w:r>
            <w:r w:rsidR="007D5ACD" w:rsidRPr="007D5ACD">
              <w:rPr>
                <w:rFonts w:ascii="Arial" w:hAnsi="Arial" w:cs="Arial"/>
                <w:b/>
                <w:bCs/>
                <w:sz w:val="20"/>
              </w:rPr>
              <w:t xml:space="preserve"> og inneklima</w:t>
            </w:r>
          </w:p>
        </w:tc>
        <w:tc>
          <w:tcPr>
            <w:tcW w:w="851" w:type="dxa"/>
            <w:shd w:val="clear" w:color="auto" w:fill="auto"/>
          </w:tcPr>
          <w:p w:rsidR="002B1B74" w:rsidRPr="007D5ACD" w:rsidRDefault="002B1B74" w:rsidP="002B1B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B1B74" w:rsidRPr="007D5ACD" w:rsidRDefault="002B1B74" w:rsidP="002B1B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2B1B74" w:rsidRPr="007D5ACD" w:rsidRDefault="002B1B74">
            <w:pPr>
              <w:rPr>
                <w:rFonts w:ascii="Arial" w:hAnsi="Arial" w:cs="Arial"/>
                <w:sz w:val="20"/>
              </w:rPr>
            </w:pPr>
          </w:p>
        </w:tc>
      </w:tr>
    </w:tbl>
    <w:p w:rsidR="002B1B74" w:rsidRDefault="002B1B74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2B1B74" w:rsidRDefault="002B1B74">
      <w:pPr>
        <w:pStyle w:val="Topptekst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2B1B74" w:rsidRDefault="002B1B74">
      <w:pPr>
        <w:pStyle w:val="Topptekst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Sted: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Dato: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Søkerens underskrift:</w:t>
      </w:r>
      <w:r>
        <w:rPr>
          <w:rFonts w:ascii="Arial" w:hAnsi="Arial" w:cs="Arial"/>
          <w:sz w:val="20"/>
        </w:rPr>
        <w:tab/>
      </w:r>
    </w:p>
    <w:p w:rsidR="002B1B74" w:rsidRDefault="002B1B7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2B1B74">
        <w:tc>
          <w:tcPr>
            <w:tcW w:w="9210" w:type="dxa"/>
            <w:shd w:val="clear" w:color="auto" w:fill="E0E0E0"/>
          </w:tcPr>
          <w:p w:rsidR="002B1B74" w:rsidRDefault="002B1B7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NYS</w:t>
            </w:r>
          </w:p>
          <w:p w:rsidR="002B1B74" w:rsidRDefault="002B1B7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B1B74" w:rsidRDefault="002B1B7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B1B74" w:rsidRDefault="002B1B7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B1B74" w:rsidRDefault="002B1B7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2B1B74">
        <w:tc>
          <w:tcPr>
            <w:tcW w:w="9210" w:type="dxa"/>
            <w:shd w:val="clear" w:color="auto" w:fill="E0E0E0"/>
          </w:tcPr>
          <w:p w:rsidR="002B1B74" w:rsidRDefault="002B1B74">
            <w:pPr>
              <w:pStyle w:val="Topptekst"/>
              <w:pBdr>
                <w:bottom w:val="single" w:sz="12" w:space="1" w:color="auto"/>
              </w:pBd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Sted: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Dato: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Underskrift: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:rsidR="002B1B74" w:rsidRDefault="002B1B74">
      <w:pPr>
        <w:pStyle w:val="Topptekst"/>
        <w:tabs>
          <w:tab w:val="clear" w:pos="4536"/>
          <w:tab w:val="clear" w:pos="9072"/>
        </w:tabs>
      </w:pPr>
    </w:p>
    <w:sectPr w:rsidR="002B1B74">
      <w:footerReference w:type="default" r:id="rId6"/>
      <w:footerReference w:type="first" r:id="rId7"/>
      <w:type w:val="continuous"/>
      <w:pgSz w:w="11906" w:h="16838" w:code="9"/>
      <w:pgMar w:top="1304" w:right="1418" w:bottom="1134" w:left="1418" w:header="709" w:footer="709" w:gutter="0"/>
      <w:paperSrc w:first="269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13" w:rsidRDefault="00992513" w:rsidP="00FC3DFE">
      <w:r>
        <w:separator/>
      </w:r>
    </w:p>
  </w:endnote>
  <w:endnote w:type="continuationSeparator" w:id="0">
    <w:p w:rsidR="00992513" w:rsidRDefault="00992513" w:rsidP="00FC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0"/>
      <w:gridCol w:w="3480"/>
      <w:gridCol w:w="1560"/>
      <w:gridCol w:w="1560"/>
      <w:gridCol w:w="1580"/>
    </w:tblGrid>
    <w:tr w:rsidR="00992513">
      <w:tc>
        <w:tcPr>
          <w:tcW w:w="1030" w:type="dxa"/>
        </w:tcPr>
        <w:p w:rsidR="00992513" w:rsidRDefault="00992513">
          <w:pPr>
            <w:pStyle w:val="Bunn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NYS-SS-01</w:t>
          </w:r>
        </w:p>
      </w:tc>
      <w:tc>
        <w:tcPr>
          <w:tcW w:w="3480" w:type="dxa"/>
        </w:tcPr>
        <w:p w:rsidR="00992513" w:rsidRDefault="00992513">
          <w:pPr>
            <w:pStyle w:val="Bunn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Søknadsskjema for </w:t>
          </w:r>
          <w:proofErr w:type="spellStart"/>
          <w:r>
            <w:rPr>
              <w:rFonts w:ascii="Arial" w:hAnsi="Arial" w:cs="Arial"/>
              <w:sz w:val="16"/>
            </w:rPr>
            <w:t>sertiisering</w:t>
          </w:r>
          <w:proofErr w:type="spellEnd"/>
        </w:p>
      </w:tc>
      <w:tc>
        <w:tcPr>
          <w:tcW w:w="1560" w:type="dxa"/>
        </w:tcPr>
        <w:p w:rsidR="00992513" w:rsidRDefault="00992513">
          <w:pPr>
            <w:pStyle w:val="Bunn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Revisjonsnr.1</w:t>
          </w:r>
        </w:p>
      </w:tc>
      <w:tc>
        <w:tcPr>
          <w:tcW w:w="1560" w:type="dxa"/>
        </w:tcPr>
        <w:p w:rsidR="00992513" w:rsidRDefault="00992513">
          <w:pPr>
            <w:pStyle w:val="Bunn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Dato: 07.06.01</w:t>
          </w:r>
        </w:p>
      </w:tc>
      <w:tc>
        <w:tcPr>
          <w:tcW w:w="1580" w:type="dxa"/>
        </w:tcPr>
        <w:p w:rsidR="00992513" w:rsidRDefault="00992513">
          <w:pPr>
            <w:pStyle w:val="Bunn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Side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2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av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2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992513" w:rsidRDefault="0099251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5"/>
      <w:gridCol w:w="3422"/>
      <w:gridCol w:w="1543"/>
      <w:gridCol w:w="1535"/>
      <w:gridCol w:w="1545"/>
    </w:tblGrid>
    <w:tr w:rsidR="00992513">
      <w:tc>
        <w:tcPr>
          <w:tcW w:w="1030" w:type="dxa"/>
        </w:tcPr>
        <w:p w:rsidR="00992513" w:rsidRDefault="00992513">
          <w:pPr>
            <w:pStyle w:val="Bunn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NYS-SS-05</w:t>
          </w:r>
        </w:p>
      </w:tc>
      <w:tc>
        <w:tcPr>
          <w:tcW w:w="3480" w:type="dxa"/>
        </w:tcPr>
        <w:p w:rsidR="00992513" w:rsidRDefault="00992513">
          <w:pPr>
            <w:pStyle w:val="Bunn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Oppmeldingsskjema for skriftlig eksamen</w:t>
          </w:r>
        </w:p>
      </w:tc>
      <w:tc>
        <w:tcPr>
          <w:tcW w:w="1560" w:type="dxa"/>
        </w:tcPr>
        <w:p w:rsidR="00992513" w:rsidRDefault="00992513">
          <w:pPr>
            <w:pStyle w:val="Bunntekst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Revisjonsnr</w:t>
          </w:r>
          <w:proofErr w:type="spellEnd"/>
          <w:r>
            <w:rPr>
              <w:rFonts w:ascii="Arial" w:hAnsi="Arial" w:cs="Arial"/>
              <w:sz w:val="16"/>
            </w:rPr>
            <w:t xml:space="preserve">. </w:t>
          </w:r>
          <w:r w:rsidR="00E04512">
            <w:rPr>
              <w:rFonts w:ascii="Arial" w:hAnsi="Arial" w:cs="Arial"/>
              <w:sz w:val="16"/>
            </w:rPr>
            <w:t>3</w:t>
          </w:r>
        </w:p>
      </w:tc>
      <w:tc>
        <w:tcPr>
          <w:tcW w:w="1560" w:type="dxa"/>
        </w:tcPr>
        <w:p w:rsidR="00992513" w:rsidRDefault="00992513">
          <w:pPr>
            <w:pStyle w:val="Bunn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Dato: 25.05.16</w:t>
          </w:r>
        </w:p>
      </w:tc>
      <w:tc>
        <w:tcPr>
          <w:tcW w:w="1580" w:type="dxa"/>
        </w:tcPr>
        <w:p w:rsidR="00992513" w:rsidRDefault="00992513">
          <w:pPr>
            <w:pStyle w:val="Bunn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Side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407DE3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av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407DE3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992513" w:rsidRDefault="0099251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13" w:rsidRDefault="00992513" w:rsidP="00FC3DFE">
      <w:r>
        <w:separator/>
      </w:r>
    </w:p>
  </w:footnote>
  <w:footnote w:type="continuationSeparator" w:id="0">
    <w:p w:rsidR="00992513" w:rsidRDefault="00992513" w:rsidP="00FC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C4"/>
    <w:rsid w:val="0003632A"/>
    <w:rsid w:val="002B1B74"/>
    <w:rsid w:val="002C6DEB"/>
    <w:rsid w:val="00407DE3"/>
    <w:rsid w:val="006E5AA0"/>
    <w:rsid w:val="007465B1"/>
    <w:rsid w:val="007B21C4"/>
    <w:rsid w:val="007D5ACD"/>
    <w:rsid w:val="00992513"/>
    <w:rsid w:val="00AC49EB"/>
    <w:rsid w:val="00C135B4"/>
    <w:rsid w:val="00C92BBA"/>
    <w:rsid w:val="00CD65D3"/>
    <w:rsid w:val="00E04512"/>
    <w:rsid w:val="00FC3D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543A38-F87E-4C73-90DB-D814887D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16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3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868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nr</vt:lpstr>
      <vt:lpstr>Dokument nr</vt:lpstr>
    </vt:vector>
  </TitlesOfParts>
  <Company>Eiker Bedriftshelsetjeneste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nr</dc:title>
  <dc:creator>PC-07</dc:creator>
  <cp:lastModifiedBy>Olsen Ann-Helen</cp:lastModifiedBy>
  <cp:revision>3</cp:revision>
  <cp:lastPrinted>2014-04-09T13:18:00Z</cp:lastPrinted>
  <dcterms:created xsi:type="dcterms:W3CDTF">2016-05-25T07:03:00Z</dcterms:created>
  <dcterms:modified xsi:type="dcterms:W3CDTF">2016-05-25T07:03:00Z</dcterms:modified>
</cp:coreProperties>
</file>